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E90D" w14:textId="4073B4AE" w:rsidR="00972AB1" w:rsidRPr="004F00E8" w:rsidRDefault="00A01431" w:rsidP="004F00E8">
      <w:pPr>
        <w:ind w:firstLine="840"/>
        <w:jc w:val="center"/>
        <w:rPr>
          <w:sz w:val="36"/>
          <w:szCs w:val="36"/>
        </w:rPr>
      </w:pPr>
      <w:r>
        <w:rPr>
          <w:sz w:val="24"/>
          <w:szCs w:val="24"/>
        </w:rPr>
        <w:t xml:space="preserve">  </w:t>
      </w:r>
      <w:r w:rsidR="00837BF1">
        <w:rPr>
          <w:rFonts w:hint="eastAsia"/>
          <w:sz w:val="24"/>
          <w:szCs w:val="24"/>
        </w:rPr>
        <w:t>202</w:t>
      </w:r>
      <w:r w:rsidR="005109FF">
        <w:rPr>
          <w:rFonts w:hint="eastAsia"/>
          <w:sz w:val="24"/>
          <w:szCs w:val="24"/>
        </w:rPr>
        <w:t>3</w:t>
      </w:r>
      <w:r w:rsidR="00837BF1">
        <w:rPr>
          <w:rFonts w:hint="eastAsia"/>
          <w:sz w:val="24"/>
          <w:szCs w:val="24"/>
        </w:rPr>
        <w:t xml:space="preserve">　</w:t>
      </w:r>
      <w:r w:rsidR="002B31CE">
        <w:rPr>
          <w:rFonts w:hint="eastAsia"/>
          <w:sz w:val="36"/>
          <w:szCs w:val="36"/>
        </w:rPr>
        <w:t>９</w:t>
      </w:r>
      <w:r w:rsidR="00837BF1" w:rsidRPr="00EC00D8">
        <w:rPr>
          <w:rFonts w:hint="eastAsia"/>
          <w:sz w:val="36"/>
          <w:szCs w:val="36"/>
        </w:rPr>
        <w:t>月　こどものくにだより</w:t>
      </w:r>
      <w:r w:rsidR="00837BF1">
        <w:rPr>
          <w:rFonts w:hint="eastAsia"/>
          <w:sz w:val="36"/>
          <w:szCs w:val="36"/>
        </w:rPr>
        <w:t xml:space="preserve">　　</w:t>
      </w:r>
      <w:r w:rsidR="00837BF1">
        <w:rPr>
          <w:rFonts w:hint="eastAsia"/>
          <w:sz w:val="20"/>
          <w:szCs w:val="20"/>
        </w:rPr>
        <w:t>園長　北野暢隆</w:t>
      </w:r>
    </w:p>
    <w:p w14:paraId="112935A6" w14:textId="4B77784F" w:rsidR="00771B7E" w:rsidRDefault="00B62181" w:rsidP="0086052C">
      <w:pPr>
        <w:ind w:firstLineChars="100" w:firstLine="210"/>
      </w:pPr>
      <w:r>
        <w:rPr>
          <w:rFonts w:hint="eastAsia"/>
        </w:rPr>
        <w:t>運動会の季節になりました。</w:t>
      </w:r>
      <w:r w:rsidR="00B12D5D">
        <w:rPr>
          <w:rFonts w:hint="eastAsia"/>
        </w:rPr>
        <w:t>運動会</w:t>
      </w:r>
      <w:r w:rsidR="00831E31">
        <w:rPr>
          <w:rFonts w:hint="eastAsia"/>
        </w:rPr>
        <w:t>と言えば、お遊戯などのリズムを取り入れた動きとリレーや棒倒しなどの競技</w:t>
      </w:r>
      <w:r w:rsidR="00B12D5D">
        <w:rPr>
          <w:rFonts w:hint="eastAsia"/>
        </w:rPr>
        <w:t>が</w:t>
      </w:r>
      <w:r w:rsidR="00A53816">
        <w:rPr>
          <w:rFonts w:hint="eastAsia"/>
        </w:rPr>
        <w:t>思い起こされますが、どうも最近は、様子が違ってきているようです。</w:t>
      </w:r>
    </w:p>
    <w:p w14:paraId="7D2D088D" w14:textId="48ADF214" w:rsidR="00A53816" w:rsidRDefault="00A53816" w:rsidP="0086052C">
      <w:pPr>
        <w:ind w:firstLineChars="100" w:firstLine="210"/>
      </w:pPr>
      <w:r>
        <w:rPr>
          <w:rFonts w:hint="eastAsia"/>
        </w:rPr>
        <w:t>学校に</w:t>
      </w:r>
      <w:r w:rsidR="00376D0B">
        <w:rPr>
          <w:rFonts w:hint="eastAsia"/>
        </w:rPr>
        <w:t>おいては、</w:t>
      </w:r>
      <w:r>
        <w:rPr>
          <w:rFonts w:hint="eastAsia"/>
        </w:rPr>
        <w:t>成績も運動会でも順位を付けない</w:t>
      </w:r>
      <w:r w:rsidR="002968BC">
        <w:rPr>
          <w:rFonts w:hint="eastAsia"/>
        </w:rPr>
        <w:t>ところが増えてきているようです</w:t>
      </w:r>
      <w:r w:rsidR="00376D0B">
        <w:rPr>
          <w:rFonts w:hint="eastAsia"/>
        </w:rPr>
        <w:t>。</w:t>
      </w:r>
    </w:p>
    <w:p w14:paraId="0B694E7A" w14:textId="3870BD64" w:rsidR="00A53816" w:rsidRDefault="00A53816" w:rsidP="0086052C">
      <w:pPr>
        <w:ind w:firstLineChars="100" w:firstLine="210"/>
      </w:pPr>
      <w:r>
        <w:rPr>
          <w:rFonts w:hint="eastAsia"/>
        </w:rPr>
        <w:t>確かに</w:t>
      </w:r>
      <w:r w:rsidR="008B0BD2">
        <w:rPr>
          <w:rFonts w:hint="eastAsia"/>
        </w:rPr>
        <w:t>人間ピラミッドなどの組体操は、毎年、骨折などの状況からみると、もっと早い</w:t>
      </w:r>
      <w:r w:rsidR="0005461E">
        <w:rPr>
          <w:rFonts w:hint="eastAsia"/>
        </w:rPr>
        <w:t>中止の</w:t>
      </w:r>
      <w:r w:rsidR="008B0BD2">
        <w:rPr>
          <w:rFonts w:hint="eastAsia"/>
        </w:rPr>
        <w:t>決断をすべきものだったと思いますが、</w:t>
      </w:r>
      <w:r w:rsidR="002968BC">
        <w:rPr>
          <w:rFonts w:hint="eastAsia"/>
        </w:rPr>
        <w:t>一方で、</w:t>
      </w:r>
      <w:r w:rsidR="008B0BD2">
        <w:rPr>
          <w:rFonts w:hint="eastAsia"/>
        </w:rPr>
        <w:t>徒競走をしながら</w:t>
      </w:r>
      <w:r w:rsidR="0005461E">
        <w:rPr>
          <w:rFonts w:hint="eastAsia"/>
        </w:rPr>
        <w:t>ゴール手前で止められ、みんな一緒にゴールをするというのはいかがなものでしょうか。</w:t>
      </w:r>
    </w:p>
    <w:p w14:paraId="0605B3D9" w14:textId="4E62F8D1" w:rsidR="00A53816" w:rsidRPr="00376D0B" w:rsidRDefault="00872464" w:rsidP="00872464">
      <w:r>
        <w:rPr>
          <w:rFonts w:hint="eastAsia"/>
        </w:rPr>
        <w:t xml:space="preserve">　競技では必ず、勝者と敗者が決まります。運動部に属していた生徒や学生たちは、そのほとんどが、</w:t>
      </w:r>
      <w:r w:rsidR="003F19D4">
        <w:rPr>
          <w:rFonts w:hint="eastAsia"/>
        </w:rPr>
        <w:t>敗者であり、</w:t>
      </w:r>
      <w:r>
        <w:rPr>
          <w:rFonts w:hint="eastAsia"/>
        </w:rPr>
        <w:t>苦汁をなめ</w:t>
      </w:r>
      <w:r w:rsidR="00682071">
        <w:rPr>
          <w:rFonts w:hint="eastAsia"/>
        </w:rPr>
        <w:t>続け</w:t>
      </w:r>
      <w:r>
        <w:rPr>
          <w:rFonts w:hint="eastAsia"/>
        </w:rPr>
        <w:t>て</w:t>
      </w:r>
      <w:r w:rsidR="003F19D4">
        <w:rPr>
          <w:rFonts w:hint="eastAsia"/>
        </w:rPr>
        <w:t>、ついには、</w:t>
      </w:r>
      <w:r>
        <w:rPr>
          <w:rFonts w:hint="eastAsia"/>
        </w:rPr>
        <w:t>競技人生を終える訳です。それでも、社会は、</w:t>
      </w:r>
      <w:r w:rsidR="003F19D4">
        <w:rPr>
          <w:rFonts w:hint="eastAsia"/>
        </w:rPr>
        <w:t>その過程を非常に高く</w:t>
      </w:r>
      <w:r>
        <w:rPr>
          <w:rFonts w:hint="eastAsia"/>
        </w:rPr>
        <w:t>評価しているのです。</w:t>
      </w:r>
    </w:p>
    <w:p w14:paraId="5CA7BD92" w14:textId="70D12E77" w:rsidR="00682071" w:rsidRDefault="003F19D4" w:rsidP="0086052C">
      <w:pPr>
        <w:ind w:firstLineChars="100" w:firstLine="210"/>
      </w:pPr>
      <w:r>
        <w:rPr>
          <w:rFonts w:hint="eastAsia"/>
        </w:rPr>
        <w:t>それは、単に負け続け</w:t>
      </w:r>
      <w:r w:rsidR="00682071">
        <w:rPr>
          <w:rFonts w:hint="eastAsia"/>
        </w:rPr>
        <w:t>た結果だけに終わって</w:t>
      </w:r>
      <w:r w:rsidR="0028762E">
        <w:rPr>
          <w:rFonts w:hint="eastAsia"/>
        </w:rPr>
        <w:t>いない</w:t>
      </w:r>
      <w:r>
        <w:rPr>
          <w:rFonts w:hint="eastAsia"/>
        </w:rPr>
        <w:t>からです。</w:t>
      </w:r>
    </w:p>
    <w:p w14:paraId="4126270B" w14:textId="22DA8952" w:rsidR="00B60667" w:rsidRDefault="0028762E" w:rsidP="00D13C10">
      <w:pPr>
        <w:ind w:firstLineChars="100" w:firstLine="210"/>
      </w:pPr>
      <w:r>
        <w:rPr>
          <w:rFonts w:hint="eastAsia"/>
        </w:rPr>
        <w:t>まだまだ幼いとき</w:t>
      </w:r>
      <w:r w:rsidR="00682071">
        <w:rPr>
          <w:rFonts w:hint="eastAsia"/>
        </w:rPr>
        <w:t>は、</w:t>
      </w:r>
      <w:r>
        <w:rPr>
          <w:rFonts w:hint="eastAsia"/>
        </w:rPr>
        <w:t>競い合うということを</w:t>
      </w:r>
      <w:r w:rsidR="00682071">
        <w:rPr>
          <w:rFonts w:hint="eastAsia"/>
        </w:rPr>
        <w:t>軽く考え、勝敗を意識していないのかもしれません。ところが、</w:t>
      </w:r>
      <w:r>
        <w:rPr>
          <w:rFonts w:hint="eastAsia"/>
        </w:rPr>
        <w:t>勝敗の</w:t>
      </w:r>
      <w:r w:rsidR="00682071">
        <w:rPr>
          <w:rFonts w:hint="eastAsia"/>
        </w:rPr>
        <w:t>結果を目の当たりにすると、</w:t>
      </w:r>
      <w:r>
        <w:rPr>
          <w:rFonts w:hint="eastAsia"/>
        </w:rPr>
        <w:t>自分を</w:t>
      </w:r>
      <w:r w:rsidR="00682071">
        <w:rPr>
          <w:rFonts w:hint="eastAsia"/>
        </w:rPr>
        <w:t>納得</w:t>
      </w:r>
      <w:r>
        <w:rPr>
          <w:rFonts w:hint="eastAsia"/>
        </w:rPr>
        <w:t>させることができなくなります。園内でも露骨に勝つことにこだわるお友達もおれば、友達同士で、お互い切磋琢磨しあいながら、技術を磨く姿も見られます。</w:t>
      </w:r>
      <w:r w:rsidR="00682071">
        <w:rPr>
          <w:rFonts w:hint="eastAsia"/>
        </w:rPr>
        <w:t>できな</w:t>
      </w:r>
      <w:r>
        <w:rPr>
          <w:rFonts w:hint="eastAsia"/>
        </w:rPr>
        <w:t>ければ</w:t>
      </w:r>
      <w:r w:rsidR="00682071">
        <w:rPr>
          <w:rFonts w:hint="eastAsia"/>
        </w:rPr>
        <w:t>、</w:t>
      </w:r>
      <w:r w:rsidR="003F19D4">
        <w:rPr>
          <w:rFonts w:hint="eastAsia"/>
        </w:rPr>
        <w:t>負けないために、あらゆる努力をする、負けても、次のチャンスにどうすれば勝てるのか、考えて、そして、工夫をする、</w:t>
      </w:r>
      <w:r>
        <w:rPr>
          <w:rFonts w:hint="eastAsia"/>
        </w:rPr>
        <w:t>日増しに、その意識が強くなっていくのがわかります。それでも、ほとんどの人が、</w:t>
      </w:r>
      <w:r w:rsidR="00AA2D3E">
        <w:rPr>
          <w:rFonts w:hint="eastAsia"/>
        </w:rPr>
        <w:t>また、</w:t>
      </w:r>
      <w:r>
        <w:rPr>
          <w:rFonts w:hint="eastAsia"/>
        </w:rPr>
        <w:t>負けてしま</w:t>
      </w:r>
      <w:r w:rsidR="001C3776">
        <w:rPr>
          <w:rFonts w:hint="eastAsia"/>
        </w:rPr>
        <w:t>い</w:t>
      </w:r>
      <w:r>
        <w:rPr>
          <w:rFonts w:hint="eastAsia"/>
        </w:rPr>
        <w:t>ます。</w:t>
      </w:r>
      <w:r w:rsidR="003F19D4">
        <w:rPr>
          <w:rFonts w:hint="eastAsia"/>
        </w:rPr>
        <w:t>そして再度チャレンジする、そこに、</w:t>
      </w:r>
      <w:r>
        <w:rPr>
          <w:rFonts w:hint="eastAsia"/>
        </w:rPr>
        <w:t>人としての</w:t>
      </w:r>
      <w:r w:rsidR="003F19D4">
        <w:rPr>
          <w:rFonts w:hint="eastAsia"/>
        </w:rPr>
        <w:t>大きな成長があるからです。</w:t>
      </w:r>
    </w:p>
    <w:p w14:paraId="00D12801" w14:textId="1E3291DB" w:rsidR="00B60667" w:rsidRDefault="00B60667" w:rsidP="008C144B">
      <w:pPr>
        <w:ind w:firstLineChars="100" w:firstLine="210"/>
      </w:pPr>
      <w:r>
        <w:rPr>
          <w:rFonts w:hint="eastAsia"/>
        </w:rPr>
        <w:t>一方で勝者は</w:t>
      </w:r>
      <w:r w:rsidR="00AA2D3E">
        <w:rPr>
          <w:rFonts w:hint="eastAsia"/>
        </w:rPr>
        <w:t>、</w:t>
      </w:r>
      <w:r>
        <w:rPr>
          <w:rFonts w:hint="eastAsia"/>
        </w:rPr>
        <w:t>それでいいのかというと、決してそうではありません。</w:t>
      </w:r>
    </w:p>
    <w:p w14:paraId="2FE00C82" w14:textId="77777777" w:rsidR="002968BC" w:rsidRDefault="00B60667" w:rsidP="0086052C">
      <w:pPr>
        <w:ind w:firstLineChars="100" w:firstLine="210"/>
      </w:pPr>
      <w:r>
        <w:rPr>
          <w:rFonts w:hint="eastAsia"/>
        </w:rPr>
        <w:t>それまでの努力が報われたという点では、</w:t>
      </w:r>
      <w:r w:rsidR="00FE3D1E">
        <w:rPr>
          <w:rFonts w:hint="eastAsia"/>
        </w:rPr>
        <w:t>非常に有効なのですが、</w:t>
      </w:r>
      <w:r w:rsidR="00AA2D3E">
        <w:rPr>
          <w:rFonts w:hint="eastAsia"/>
        </w:rPr>
        <w:t>少しの努力やたまたま乗り切ったということになると、それは何の成長にもつながっていないことになります。</w:t>
      </w:r>
    </w:p>
    <w:p w14:paraId="1F093B3C" w14:textId="41ACBE8E" w:rsidR="00B60667" w:rsidRDefault="002968BC" w:rsidP="0086052C">
      <w:pPr>
        <w:ind w:firstLineChars="100" w:firstLine="210"/>
      </w:pPr>
      <w:r>
        <w:rPr>
          <w:rFonts w:hint="eastAsia"/>
        </w:rPr>
        <w:t>また、井の中の蛙的な状況で育つと、つい、大海に出たときに、大きな挫折感を味わうことにな</w:t>
      </w:r>
      <w:r w:rsidR="008C144B">
        <w:rPr>
          <w:rFonts w:hint="eastAsia"/>
        </w:rPr>
        <w:t>ってしまうというお話をよく耳にします</w:t>
      </w:r>
      <w:r>
        <w:rPr>
          <w:rFonts w:hint="eastAsia"/>
        </w:rPr>
        <w:t>。</w:t>
      </w:r>
    </w:p>
    <w:p w14:paraId="5F849278" w14:textId="77777777" w:rsidR="008C144B" w:rsidRDefault="00AA2D3E" w:rsidP="0086052C">
      <w:pPr>
        <w:ind w:firstLineChars="100" w:firstLine="210"/>
      </w:pPr>
      <w:r>
        <w:rPr>
          <w:rFonts w:hint="eastAsia"/>
        </w:rPr>
        <w:t>毎年、運動会では、鉄棒での逆上がりやリレーを行います。</w:t>
      </w:r>
    </w:p>
    <w:p w14:paraId="383FACD3" w14:textId="02397DE4" w:rsidR="00D13C10" w:rsidRDefault="00AA2D3E" w:rsidP="001C3776">
      <w:pPr>
        <w:ind w:firstLineChars="100" w:firstLine="210"/>
        <w:rPr>
          <w:rFonts w:hint="eastAsia"/>
        </w:rPr>
      </w:pPr>
      <w:r>
        <w:rPr>
          <w:rFonts w:hint="eastAsia"/>
        </w:rPr>
        <w:t>９月になると</w:t>
      </w:r>
      <w:r w:rsidR="001C3776">
        <w:rPr>
          <w:rFonts w:hint="eastAsia"/>
        </w:rPr>
        <w:t>、手のひらのつぶれた豆を自慢そうに見せてくれる</w:t>
      </w:r>
      <w:r w:rsidR="001C3776">
        <w:rPr>
          <w:rFonts w:hint="eastAsia"/>
        </w:rPr>
        <w:t>お友達が増えてきま</w:t>
      </w:r>
      <w:r w:rsidR="001C3776">
        <w:rPr>
          <w:rFonts w:hint="eastAsia"/>
        </w:rPr>
        <w:t>す。</w:t>
      </w:r>
    </w:p>
    <w:p w14:paraId="177194CB" w14:textId="1C7CFC7B" w:rsidR="002968BC" w:rsidRDefault="008C144B" w:rsidP="0086052C">
      <w:pPr>
        <w:ind w:firstLineChars="100" w:firstLine="210"/>
      </w:pPr>
      <w:r>
        <w:rPr>
          <w:rFonts w:hint="eastAsia"/>
        </w:rPr>
        <w:t>公園や、</w:t>
      </w:r>
      <w:r w:rsidR="00D13C10">
        <w:rPr>
          <w:rFonts w:hint="eastAsia"/>
        </w:rPr>
        <w:t>園舎玄関前で、ダッシュを繰り返しするお友達もこれまでいました。</w:t>
      </w:r>
    </w:p>
    <w:p w14:paraId="09C01D8B" w14:textId="7B65FDAB" w:rsidR="00AA2D3E" w:rsidRDefault="00D13C10" w:rsidP="002968BC">
      <w:pPr>
        <w:ind w:firstLineChars="100" w:firstLine="210"/>
      </w:pPr>
      <w:r>
        <w:rPr>
          <w:rFonts w:hint="eastAsia"/>
        </w:rPr>
        <w:t>結果は別にして、誰一人、険しい顔をしたお友達はいません。「これだけ私は、やってきたんだよ。」と、それは、日増しに自信に満ち溢れた表情を見せてくれるようになります。</w:t>
      </w:r>
    </w:p>
    <w:p w14:paraId="7493995A" w14:textId="3079474E" w:rsidR="00D13C10" w:rsidRDefault="00D13C10" w:rsidP="0086052C">
      <w:pPr>
        <w:ind w:firstLineChars="100" w:firstLine="210"/>
      </w:pPr>
      <w:r>
        <w:rPr>
          <w:rFonts w:hint="eastAsia"/>
        </w:rPr>
        <w:t>これこそが、運動会の最終目的だと思っています。</w:t>
      </w:r>
    </w:p>
    <w:p w14:paraId="11CE319D" w14:textId="2E521AC5" w:rsidR="007610EB" w:rsidRDefault="007610EB" w:rsidP="002968BC"/>
    <w:p w14:paraId="1B8CD68A" w14:textId="39107348" w:rsidR="007610EB" w:rsidRDefault="003F19D4" w:rsidP="007610EB">
      <w:r>
        <w:rPr>
          <w:rFonts w:hint="eastAsia"/>
        </w:rPr>
        <w:t>９</w:t>
      </w:r>
      <w:r w:rsidR="007610EB">
        <w:rPr>
          <w:rFonts w:hint="eastAsia"/>
        </w:rPr>
        <w:t>月の予定</w:t>
      </w:r>
    </w:p>
    <w:p w14:paraId="75CF2389" w14:textId="21786D0A" w:rsidR="00B9129C" w:rsidRDefault="007610EB" w:rsidP="006C1D3D">
      <w:r>
        <w:rPr>
          <w:rFonts w:hint="eastAsia"/>
        </w:rPr>
        <w:t xml:space="preserve">　</w:t>
      </w:r>
      <w:r w:rsidR="002968BC">
        <w:rPr>
          <w:rFonts w:hint="eastAsia"/>
        </w:rPr>
        <w:t>29</w:t>
      </w:r>
      <w:r>
        <w:rPr>
          <w:rFonts w:hint="eastAsia"/>
        </w:rPr>
        <w:t>日（</w:t>
      </w:r>
      <w:r w:rsidR="002968BC">
        <w:rPr>
          <w:rFonts w:hint="eastAsia"/>
        </w:rPr>
        <w:t>金</w:t>
      </w:r>
      <w:r>
        <w:rPr>
          <w:rFonts w:hint="eastAsia"/>
        </w:rPr>
        <w:t>）　お</w:t>
      </w:r>
      <w:r w:rsidR="002968BC">
        <w:rPr>
          <w:rFonts w:hint="eastAsia"/>
        </w:rPr>
        <w:t>月見会</w:t>
      </w:r>
    </w:p>
    <w:sectPr w:rsidR="00B9129C" w:rsidSect="00B2556E">
      <w:pgSz w:w="11906" w:h="16838"/>
      <w:pgMar w:top="1656" w:right="1286" w:bottom="1351" w:left="1440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8650" w14:textId="77777777" w:rsidR="000F2539" w:rsidRDefault="000F2539" w:rsidP="00117618">
      <w:r>
        <w:separator/>
      </w:r>
    </w:p>
  </w:endnote>
  <w:endnote w:type="continuationSeparator" w:id="0">
    <w:p w14:paraId="60A2AE31" w14:textId="77777777" w:rsidR="000F2539" w:rsidRDefault="000F2539" w:rsidP="0011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7CE2" w14:textId="77777777" w:rsidR="000F2539" w:rsidRDefault="000F2539" w:rsidP="00117618">
      <w:r>
        <w:separator/>
      </w:r>
    </w:p>
  </w:footnote>
  <w:footnote w:type="continuationSeparator" w:id="0">
    <w:p w14:paraId="0D5D7CA8" w14:textId="77777777" w:rsidR="000F2539" w:rsidRDefault="000F2539" w:rsidP="0011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92"/>
    <w:rsid w:val="00003E26"/>
    <w:rsid w:val="000102C2"/>
    <w:rsid w:val="00040610"/>
    <w:rsid w:val="00044356"/>
    <w:rsid w:val="0005461E"/>
    <w:rsid w:val="00055F30"/>
    <w:rsid w:val="00057855"/>
    <w:rsid w:val="00074FBB"/>
    <w:rsid w:val="000772D6"/>
    <w:rsid w:val="00086AB2"/>
    <w:rsid w:val="00086B4B"/>
    <w:rsid w:val="000954FF"/>
    <w:rsid w:val="000A236B"/>
    <w:rsid w:val="000A764E"/>
    <w:rsid w:val="000B34DA"/>
    <w:rsid w:val="000E3521"/>
    <w:rsid w:val="000F2539"/>
    <w:rsid w:val="00114C4E"/>
    <w:rsid w:val="00117618"/>
    <w:rsid w:val="0012644A"/>
    <w:rsid w:val="00126AD0"/>
    <w:rsid w:val="00140CFF"/>
    <w:rsid w:val="001633B5"/>
    <w:rsid w:val="00173C8B"/>
    <w:rsid w:val="00183EEB"/>
    <w:rsid w:val="00187F1A"/>
    <w:rsid w:val="001B0B36"/>
    <w:rsid w:val="001B4DAE"/>
    <w:rsid w:val="001B6059"/>
    <w:rsid w:val="001B63B6"/>
    <w:rsid w:val="001C3776"/>
    <w:rsid w:val="001C70C0"/>
    <w:rsid w:val="0020485F"/>
    <w:rsid w:val="002252AB"/>
    <w:rsid w:val="002517E3"/>
    <w:rsid w:val="00271673"/>
    <w:rsid w:val="0028762E"/>
    <w:rsid w:val="002968BC"/>
    <w:rsid w:val="002A2AFD"/>
    <w:rsid w:val="002B31CE"/>
    <w:rsid w:val="002B785A"/>
    <w:rsid w:val="002C2951"/>
    <w:rsid w:val="002D00B5"/>
    <w:rsid w:val="002D75C6"/>
    <w:rsid w:val="002D75E3"/>
    <w:rsid w:val="002E4280"/>
    <w:rsid w:val="00304F86"/>
    <w:rsid w:val="0032220C"/>
    <w:rsid w:val="00332237"/>
    <w:rsid w:val="0034148C"/>
    <w:rsid w:val="0034540B"/>
    <w:rsid w:val="0035230B"/>
    <w:rsid w:val="00376BBB"/>
    <w:rsid w:val="00376D0B"/>
    <w:rsid w:val="00385925"/>
    <w:rsid w:val="003A01C8"/>
    <w:rsid w:val="003A5216"/>
    <w:rsid w:val="003A6FE9"/>
    <w:rsid w:val="003B0BFC"/>
    <w:rsid w:val="003B358A"/>
    <w:rsid w:val="003E1212"/>
    <w:rsid w:val="003E6144"/>
    <w:rsid w:val="003F14F9"/>
    <w:rsid w:val="003F19D4"/>
    <w:rsid w:val="004055EC"/>
    <w:rsid w:val="004143D3"/>
    <w:rsid w:val="00420E47"/>
    <w:rsid w:val="00433104"/>
    <w:rsid w:val="00442792"/>
    <w:rsid w:val="00444991"/>
    <w:rsid w:val="0048241D"/>
    <w:rsid w:val="0049219F"/>
    <w:rsid w:val="004B5766"/>
    <w:rsid w:val="004C5402"/>
    <w:rsid w:val="004E6F76"/>
    <w:rsid w:val="004F00E8"/>
    <w:rsid w:val="004F0533"/>
    <w:rsid w:val="005039C3"/>
    <w:rsid w:val="005109FF"/>
    <w:rsid w:val="005115BA"/>
    <w:rsid w:val="00522BA0"/>
    <w:rsid w:val="005333D5"/>
    <w:rsid w:val="005379CD"/>
    <w:rsid w:val="00541284"/>
    <w:rsid w:val="005438BD"/>
    <w:rsid w:val="00546F86"/>
    <w:rsid w:val="00550E7C"/>
    <w:rsid w:val="00582752"/>
    <w:rsid w:val="00590BBA"/>
    <w:rsid w:val="005B5179"/>
    <w:rsid w:val="005D5559"/>
    <w:rsid w:val="005D7970"/>
    <w:rsid w:val="005E1D1E"/>
    <w:rsid w:val="0061092D"/>
    <w:rsid w:val="006506D3"/>
    <w:rsid w:val="00663792"/>
    <w:rsid w:val="0067463E"/>
    <w:rsid w:val="00677EA1"/>
    <w:rsid w:val="00682071"/>
    <w:rsid w:val="006970DB"/>
    <w:rsid w:val="006A05AF"/>
    <w:rsid w:val="006A4811"/>
    <w:rsid w:val="006B144B"/>
    <w:rsid w:val="006C1D3D"/>
    <w:rsid w:val="006C6F34"/>
    <w:rsid w:val="006E45F4"/>
    <w:rsid w:val="006E5061"/>
    <w:rsid w:val="006F1310"/>
    <w:rsid w:val="006F63AD"/>
    <w:rsid w:val="0071047D"/>
    <w:rsid w:val="007216C4"/>
    <w:rsid w:val="007252D8"/>
    <w:rsid w:val="00730CC7"/>
    <w:rsid w:val="007457FE"/>
    <w:rsid w:val="007524B2"/>
    <w:rsid w:val="00754907"/>
    <w:rsid w:val="00760C5D"/>
    <w:rsid w:val="007610EB"/>
    <w:rsid w:val="00761F95"/>
    <w:rsid w:val="0077091D"/>
    <w:rsid w:val="00771B7E"/>
    <w:rsid w:val="00777ED0"/>
    <w:rsid w:val="00786FF0"/>
    <w:rsid w:val="007870E1"/>
    <w:rsid w:val="00796BF1"/>
    <w:rsid w:val="007B231E"/>
    <w:rsid w:val="007B2A71"/>
    <w:rsid w:val="007B5AEF"/>
    <w:rsid w:val="007C4ADF"/>
    <w:rsid w:val="007C5DAA"/>
    <w:rsid w:val="007D0146"/>
    <w:rsid w:val="007D79A1"/>
    <w:rsid w:val="00803C14"/>
    <w:rsid w:val="00825AF1"/>
    <w:rsid w:val="00831E31"/>
    <w:rsid w:val="00837BF1"/>
    <w:rsid w:val="008466F9"/>
    <w:rsid w:val="00847173"/>
    <w:rsid w:val="00851E47"/>
    <w:rsid w:val="0086052C"/>
    <w:rsid w:val="00872464"/>
    <w:rsid w:val="008A0E8E"/>
    <w:rsid w:val="008A2AB7"/>
    <w:rsid w:val="008A31A6"/>
    <w:rsid w:val="008B0BD2"/>
    <w:rsid w:val="008C0037"/>
    <w:rsid w:val="008C144B"/>
    <w:rsid w:val="008C2FC6"/>
    <w:rsid w:val="008C4D34"/>
    <w:rsid w:val="008C7DC5"/>
    <w:rsid w:val="008E0AE6"/>
    <w:rsid w:val="008E779F"/>
    <w:rsid w:val="008F3CD8"/>
    <w:rsid w:val="0090360E"/>
    <w:rsid w:val="0091272E"/>
    <w:rsid w:val="009213B3"/>
    <w:rsid w:val="0092284B"/>
    <w:rsid w:val="00950C48"/>
    <w:rsid w:val="009625EC"/>
    <w:rsid w:val="009649A5"/>
    <w:rsid w:val="00972AB1"/>
    <w:rsid w:val="0097545F"/>
    <w:rsid w:val="0098137E"/>
    <w:rsid w:val="009916B2"/>
    <w:rsid w:val="00992BEC"/>
    <w:rsid w:val="009A7D13"/>
    <w:rsid w:val="009B0562"/>
    <w:rsid w:val="009B29C0"/>
    <w:rsid w:val="009C6411"/>
    <w:rsid w:val="009D046C"/>
    <w:rsid w:val="009E0096"/>
    <w:rsid w:val="009F1BD6"/>
    <w:rsid w:val="00A01431"/>
    <w:rsid w:val="00A033D3"/>
    <w:rsid w:val="00A03446"/>
    <w:rsid w:val="00A36BA6"/>
    <w:rsid w:val="00A37CA1"/>
    <w:rsid w:val="00A5268F"/>
    <w:rsid w:val="00A53816"/>
    <w:rsid w:val="00A60591"/>
    <w:rsid w:val="00A6134D"/>
    <w:rsid w:val="00A65998"/>
    <w:rsid w:val="00AA2D3E"/>
    <w:rsid w:val="00AC69B2"/>
    <w:rsid w:val="00AD60C4"/>
    <w:rsid w:val="00AE5D88"/>
    <w:rsid w:val="00AF25EB"/>
    <w:rsid w:val="00B12D5D"/>
    <w:rsid w:val="00B2556E"/>
    <w:rsid w:val="00B37285"/>
    <w:rsid w:val="00B4470C"/>
    <w:rsid w:val="00B60667"/>
    <w:rsid w:val="00B62181"/>
    <w:rsid w:val="00B64CB4"/>
    <w:rsid w:val="00B84F51"/>
    <w:rsid w:val="00B9129C"/>
    <w:rsid w:val="00B95AC8"/>
    <w:rsid w:val="00B96475"/>
    <w:rsid w:val="00BB02F8"/>
    <w:rsid w:val="00BC1BCE"/>
    <w:rsid w:val="00BD71FC"/>
    <w:rsid w:val="00BE2544"/>
    <w:rsid w:val="00BE76F0"/>
    <w:rsid w:val="00BF0019"/>
    <w:rsid w:val="00BF1B23"/>
    <w:rsid w:val="00C11D50"/>
    <w:rsid w:val="00C12476"/>
    <w:rsid w:val="00C21A5C"/>
    <w:rsid w:val="00C25B3E"/>
    <w:rsid w:val="00C40C91"/>
    <w:rsid w:val="00C44A3E"/>
    <w:rsid w:val="00C4593A"/>
    <w:rsid w:val="00C46B5C"/>
    <w:rsid w:val="00C54251"/>
    <w:rsid w:val="00C568AC"/>
    <w:rsid w:val="00C82438"/>
    <w:rsid w:val="00C854AB"/>
    <w:rsid w:val="00CA2DA4"/>
    <w:rsid w:val="00CB55FD"/>
    <w:rsid w:val="00CC43A5"/>
    <w:rsid w:val="00CC6644"/>
    <w:rsid w:val="00CD3AAC"/>
    <w:rsid w:val="00CD6BFE"/>
    <w:rsid w:val="00CE26F4"/>
    <w:rsid w:val="00CF3875"/>
    <w:rsid w:val="00CF5E21"/>
    <w:rsid w:val="00D06E81"/>
    <w:rsid w:val="00D13C10"/>
    <w:rsid w:val="00D2062B"/>
    <w:rsid w:val="00D24213"/>
    <w:rsid w:val="00D24349"/>
    <w:rsid w:val="00D504F4"/>
    <w:rsid w:val="00D6027E"/>
    <w:rsid w:val="00D62EFD"/>
    <w:rsid w:val="00D63E1F"/>
    <w:rsid w:val="00D71C4C"/>
    <w:rsid w:val="00D75022"/>
    <w:rsid w:val="00D91B8B"/>
    <w:rsid w:val="00D9237F"/>
    <w:rsid w:val="00D92B59"/>
    <w:rsid w:val="00DA025C"/>
    <w:rsid w:val="00DA12DC"/>
    <w:rsid w:val="00DA160C"/>
    <w:rsid w:val="00DA5D40"/>
    <w:rsid w:val="00DC0DAC"/>
    <w:rsid w:val="00DC6ACE"/>
    <w:rsid w:val="00DD25F3"/>
    <w:rsid w:val="00DD432D"/>
    <w:rsid w:val="00DD75E8"/>
    <w:rsid w:val="00E12B5B"/>
    <w:rsid w:val="00E162C7"/>
    <w:rsid w:val="00E25CAE"/>
    <w:rsid w:val="00E53AF8"/>
    <w:rsid w:val="00E6701A"/>
    <w:rsid w:val="00E75A0C"/>
    <w:rsid w:val="00E77070"/>
    <w:rsid w:val="00E86CBB"/>
    <w:rsid w:val="00EA6443"/>
    <w:rsid w:val="00EB0156"/>
    <w:rsid w:val="00EC0B9E"/>
    <w:rsid w:val="00EE160B"/>
    <w:rsid w:val="00EE4683"/>
    <w:rsid w:val="00F064E6"/>
    <w:rsid w:val="00F335E5"/>
    <w:rsid w:val="00F37B73"/>
    <w:rsid w:val="00F41259"/>
    <w:rsid w:val="00F44835"/>
    <w:rsid w:val="00F50CFA"/>
    <w:rsid w:val="00F61E1F"/>
    <w:rsid w:val="00F86136"/>
    <w:rsid w:val="00F92579"/>
    <w:rsid w:val="00FB1D9A"/>
    <w:rsid w:val="00FC0332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2BAC5"/>
  <w15:chartTrackingRefBased/>
  <w15:docId w15:val="{6385A9DC-76B7-407B-AA7D-8DFDC331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618"/>
  </w:style>
  <w:style w:type="paragraph" w:styleId="a5">
    <w:name w:val="footer"/>
    <w:basedOn w:val="a"/>
    <w:link w:val="a6"/>
    <w:uiPriority w:val="99"/>
    <w:unhideWhenUsed/>
    <w:rsid w:val="00117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618"/>
  </w:style>
  <w:style w:type="character" w:styleId="a7">
    <w:name w:val="line number"/>
    <w:basedOn w:val="a0"/>
    <w:uiPriority w:val="99"/>
    <w:semiHidden/>
    <w:unhideWhenUsed/>
    <w:rsid w:val="0012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A46A-1B7F-46B0-9BDC-EA65428E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暢隆</dc:creator>
  <cp:keywords/>
  <dc:description/>
  <cp:lastModifiedBy>北野 暢隆</cp:lastModifiedBy>
  <cp:revision>5</cp:revision>
  <cp:lastPrinted>2023-08-28T01:31:00Z</cp:lastPrinted>
  <dcterms:created xsi:type="dcterms:W3CDTF">2023-08-18T02:57:00Z</dcterms:created>
  <dcterms:modified xsi:type="dcterms:W3CDTF">2023-08-28T01:33:00Z</dcterms:modified>
</cp:coreProperties>
</file>